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B0102B" w:rsidTr="00292EA5">
        <w:trPr>
          <w:gridAfter w:val="1"/>
          <w:wAfter w:w="157" w:type="dxa"/>
          <w:cantSplit/>
          <w:trHeight w:val="1047"/>
        </w:trPr>
        <w:tc>
          <w:tcPr>
            <w:tcW w:w="2937" w:type="dxa"/>
            <w:gridSpan w:val="7"/>
          </w:tcPr>
          <w:p w:rsidR="00B0102B" w:rsidRPr="00513626" w:rsidRDefault="00E770EE" w:rsidP="00292EA5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5</w:t>
            </w:r>
            <w:r w:rsidR="00B0102B" w:rsidRPr="00513626">
              <w:rPr>
                <w:rFonts w:eastAsia="Times New Roman" w:cs="Times New Roman"/>
                <w:b/>
                <w:sz w:val="22"/>
              </w:rPr>
              <w:t>-ГИА-11</w:t>
            </w:r>
          </w:p>
          <w:p w:rsidR="00B0102B" w:rsidRDefault="00B0102B" w:rsidP="00292EA5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:rsidR="00B0102B" w:rsidRPr="002800B1" w:rsidRDefault="00B0102B" w:rsidP="00B0102B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Председателю ГЭК</w:t>
            </w:r>
            <w:r w:rsidRPr="005E1F59">
              <w:rPr>
                <w:rFonts w:eastAsia="Times New Roman" w:cs="Times New Roman"/>
                <w:szCs w:val="26"/>
              </w:rPr>
              <w:t>/</w:t>
            </w:r>
            <w:r>
              <w:rPr>
                <w:rFonts w:eastAsia="Times New Roman" w:cs="Times New Roman"/>
                <w:szCs w:val="26"/>
              </w:rPr>
              <w:t>Заместителю председателя ГЭК</w:t>
            </w:r>
          </w:p>
          <w:p w:rsidR="00B0102B" w:rsidRDefault="00B0102B" w:rsidP="00B0102B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Самарской области</w:t>
            </w:r>
          </w:p>
          <w:p w:rsidR="00B0102B" w:rsidRDefault="00B0102B" w:rsidP="00B0102B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</w:p>
          <w:p w:rsidR="00B0102B" w:rsidRDefault="00B0102B" w:rsidP="00B0102B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_____________________________________________ </w:t>
            </w:r>
          </w:p>
          <w:p w:rsidR="00B0102B" w:rsidRDefault="00B0102B" w:rsidP="00B0102B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</w:t>
            </w:r>
          </w:p>
        </w:tc>
      </w:tr>
      <w:tr w:rsidR="0051569C" w:rsidTr="00D50CA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51569C" w:rsidTr="00D50CA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D504B1" w:rsidRDefault="00D504B1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p w:rsidR="00F76F9D" w:rsidRDefault="00F76F9D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962F9" w:rsidRDefault="005962F9" w:rsidP="005962F9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962F9" w:rsidRPr="00CA78B9" w:rsidRDefault="005962F9" w:rsidP="005962F9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CA78B9">
        <w:rPr>
          <w:rFonts w:eastAsia="Times New Roman" w:cs="Times New Roman"/>
          <w:b/>
          <w:sz w:val="24"/>
          <w:szCs w:val="24"/>
        </w:rPr>
        <w:t>СНИЛС</w:t>
      </w:r>
      <w:r>
        <w:rPr>
          <w:rFonts w:eastAsia="Times New Roman" w:cs="Times New Roman"/>
          <w:b/>
          <w:sz w:val="24"/>
          <w:szCs w:val="24"/>
        </w:rPr>
        <w:t xml:space="preserve">: </w:t>
      </w:r>
      <w:r w:rsidRPr="00CA78B9">
        <w:rPr>
          <w:rFonts w:eastAsia="Times New Roman" w:cs="Times New Roman"/>
          <w:b/>
          <w:sz w:val="24"/>
          <w:szCs w:val="24"/>
        </w:rPr>
        <w:t xml:space="preserve"> 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0543A0" w:rsidRDefault="000543A0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543A0" w:rsidRDefault="000543A0" w:rsidP="00B0102B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информирован о праве изменить выбранный мною ранее уровень ЕГЭ по математике для повторного участия в ЕГЭ в резервные сроки соответствующего периода проведения экзаменов в связи с получением неудовлетворительного результата ЕГЭ по математике </w:t>
      </w:r>
    </w:p>
    <w:p w:rsidR="000543A0" w:rsidRDefault="000543A0" w:rsidP="00B0102B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(п. 56 Порядка проведения ГИА,</w:t>
      </w:r>
      <w:r w:rsidRPr="00646D0A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утвержденного п</w:t>
      </w:r>
      <w:r w:rsidRPr="00FE7360">
        <w:rPr>
          <w:rFonts w:eastAsia="Times New Roman" w:cs="Times New Roman"/>
          <w:sz w:val="24"/>
          <w:szCs w:val="24"/>
        </w:rPr>
        <w:t xml:space="preserve">риказом Министерства просвещения Российской Федерации, Федеральной службы по надзору в сфере образования и науки от </w:t>
      </w:r>
      <w:r>
        <w:rPr>
          <w:rFonts w:eastAsia="Times New Roman" w:cs="Times New Roman"/>
          <w:sz w:val="24"/>
          <w:szCs w:val="24"/>
        </w:rPr>
        <w:t>04</w:t>
      </w:r>
      <w:r w:rsidRPr="00FE7360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>04</w:t>
      </w:r>
      <w:r w:rsidRPr="00FE7360">
        <w:rPr>
          <w:rFonts w:eastAsia="Times New Roman" w:cs="Times New Roman"/>
          <w:sz w:val="24"/>
          <w:szCs w:val="24"/>
        </w:rPr>
        <w:t>.20</w:t>
      </w:r>
      <w:r>
        <w:rPr>
          <w:rFonts w:eastAsia="Times New Roman" w:cs="Times New Roman"/>
          <w:sz w:val="24"/>
          <w:szCs w:val="24"/>
        </w:rPr>
        <w:t>23 № 233</w:t>
      </w:r>
      <w:r w:rsidRPr="00FE7360">
        <w:rPr>
          <w:rFonts w:eastAsia="Times New Roman" w:cs="Times New Roman"/>
          <w:sz w:val="24"/>
          <w:szCs w:val="24"/>
        </w:rPr>
        <w:t>/</w:t>
      </w:r>
      <w:r>
        <w:rPr>
          <w:rFonts w:eastAsia="Times New Roman" w:cs="Times New Roman"/>
          <w:sz w:val="24"/>
          <w:szCs w:val="24"/>
        </w:rPr>
        <w:t>552).</w:t>
      </w:r>
    </w:p>
    <w:p w:rsidR="000543A0" w:rsidRDefault="000543A0" w:rsidP="00B0102B">
      <w:pPr>
        <w:spacing w:line="360" w:lineRule="auto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Прошу допустить меня к повторной сдаче ЕГЭ по математике на ________________________________ уровне.</w:t>
      </w:r>
    </w:p>
    <w:p w:rsidR="005E1F59" w:rsidRPr="000543A0" w:rsidRDefault="000543A0" w:rsidP="000543A0">
      <w:pPr>
        <w:ind w:firstLine="0"/>
        <w:contextualSpacing/>
        <w:rPr>
          <w:rFonts w:eastAsia="Times New Roman" w:cs="Times New Roman"/>
          <w:b/>
          <w:sz w:val="20"/>
          <w:szCs w:val="24"/>
        </w:rPr>
      </w:pPr>
      <w:r w:rsidRPr="000543A0">
        <w:rPr>
          <w:rFonts w:eastAsia="Times New Roman" w:cs="Times New Roman"/>
          <w:b/>
          <w:sz w:val="20"/>
          <w:szCs w:val="24"/>
        </w:rPr>
        <w:t xml:space="preserve">                   (базовом/профильном)</w:t>
      </w:r>
    </w:p>
    <w:p w:rsidR="00FE7360" w:rsidRDefault="00FE7360" w:rsidP="00DC3416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B0102B" w:rsidRDefault="00B0102B" w:rsidP="00B0102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______________/_______________________________________(Ф.И.О.)</w:t>
      </w:r>
    </w:p>
    <w:p w:rsidR="00B0102B" w:rsidRDefault="00B0102B" w:rsidP="00B0102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0102B" w:rsidRDefault="00B0102B" w:rsidP="00B0102B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B0102B" w:rsidRDefault="00B0102B" w:rsidP="00B0102B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B0102B" w:rsidRDefault="00B0102B" w:rsidP="00B0102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B0102B" w:rsidRDefault="00B0102B" w:rsidP="00B0102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0102B" w:rsidRDefault="00B0102B" w:rsidP="00B0102B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B0102B" w:rsidRDefault="00B0102B" w:rsidP="00B0102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B0102B" w:rsidRDefault="00B0102B" w:rsidP="00B0102B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B0102B" w:rsidRDefault="00B0102B" w:rsidP="00B0102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7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0102B" w:rsidTr="00292EA5">
        <w:trPr>
          <w:trHeight w:hRule="exact" w:val="340"/>
        </w:trPr>
        <w:tc>
          <w:tcPr>
            <w:tcW w:w="397" w:type="dxa"/>
          </w:tcPr>
          <w:p w:rsidR="00B0102B" w:rsidRDefault="00B0102B" w:rsidP="00292EA5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02B" w:rsidRDefault="00B0102B" w:rsidP="00292EA5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02B" w:rsidRDefault="00B0102B" w:rsidP="00292EA5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02B" w:rsidRDefault="00B0102B" w:rsidP="00292EA5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0102B" w:rsidRDefault="00B0102B" w:rsidP="00B0102B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B44EDD" w:rsidRPr="000543A0" w:rsidRDefault="00B0102B" w:rsidP="005962F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Регистрационный номер      </w:t>
      </w:r>
      <w:r>
        <w:rPr>
          <w:rFonts w:eastAsia="Times New Roman" w:cs="Times New Roman"/>
          <w:sz w:val="24"/>
          <w:szCs w:val="24"/>
        </w:rPr>
        <w:tab/>
        <w:t xml:space="preserve">     Дата «____» _____________ 202__ г.  </w:t>
      </w:r>
      <w:bookmarkStart w:id="0" w:name="_GoBack"/>
      <w:bookmarkEnd w:id="0"/>
    </w:p>
    <w:sectPr w:rsidR="00B44EDD" w:rsidRPr="0005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0543A0"/>
    <w:rsid w:val="001639D7"/>
    <w:rsid w:val="002800B1"/>
    <w:rsid w:val="00455203"/>
    <w:rsid w:val="0051569C"/>
    <w:rsid w:val="00541FC1"/>
    <w:rsid w:val="005962F9"/>
    <w:rsid w:val="005E1F59"/>
    <w:rsid w:val="006442A3"/>
    <w:rsid w:val="00646D0A"/>
    <w:rsid w:val="00812FD5"/>
    <w:rsid w:val="00863182"/>
    <w:rsid w:val="00891924"/>
    <w:rsid w:val="0090714F"/>
    <w:rsid w:val="00933C4D"/>
    <w:rsid w:val="00AA5D69"/>
    <w:rsid w:val="00B0102B"/>
    <w:rsid w:val="00B44EDD"/>
    <w:rsid w:val="00D3160E"/>
    <w:rsid w:val="00D504B1"/>
    <w:rsid w:val="00D5440C"/>
    <w:rsid w:val="00DC3416"/>
    <w:rsid w:val="00E770EE"/>
    <w:rsid w:val="00E917DA"/>
    <w:rsid w:val="00F76F9D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24C6"/>
  <w15:docId w15:val="{3090A3F9-8682-4842-9B22-2A6C963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B0102B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B010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Анастасия В. Пинчук</cp:lastModifiedBy>
  <cp:revision>4</cp:revision>
  <cp:lastPrinted>2021-01-14T07:38:00Z</cp:lastPrinted>
  <dcterms:created xsi:type="dcterms:W3CDTF">2024-01-10T07:22:00Z</dcterms:created>
  <dcterms:modified xsi:type="dcterms:W3CDTF">2024-11-25T13:14:00Z</dcterms:modified>
</cp:coreProperties>
</file>